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417249E2" w:rsidR="00745BA8" w:rsidRPr="00745BA8" w:rsidRDefault="00BA5A8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w:t>
      </w:r>
      <w:r w:rsidR="00246BBB" w:rsidRPr="00246BBB">
        <w:rPr>
          <w:rFonts w:asciiTheme="minorHAnsi" w:hAnsiTheme="minorHAnsi"/>
          <w:b/>
          <w:color w:val="00B050"/>
          <w:sz w:val="28"/>
          <w:szCs w:val="28"/>
        </w:rPr>
        <w:t>-</w:t>
      </w:r>
      <w:r>
        <w:rPr>
          <w:rFonts w:asciiTheme="minorHAnsi" w:hAnsiTheme="minorHAnsi"/>
          <w:b/>
          <w:color w:val="00B050"/>
          <w:sz w:val="28"/>
          <w:szCs w:val="28"/>
        </w:rPr>
        <w:t>VZ</w:t>
      </w:r>
      <w:r w:rsidR="00246BBB" w:rsidRPr="00246BBB">
        <w:rPr>
          <w:rFonts w:asciiTheme="minorHAnsi" w:hAnsiTheme="minorHAnsi"/>
          <w:b/>
          <w:color w:val="00B050"/>
          <w:sz w:val="28"/>
          <w:szCs w:val="28"/>
        </w:rPr>
        <w:t>-</w:t>
      </w:r>
      <w:r>
        <w:rPr>
          <w:rFonts w:asciiTheme="minorHAnsi" w:hAnsiTheme="minorHAnsi"/>
          <w:b/>
          <w:color w:val="00B050"/>
          <w:sz w:val="28"/>
          <w:szCs w:val="28"/>
        </w:rPr>
        <w:t>3</w:t>
      </w:r>
      <w:r w:rsidR="005502BA">
        <w:rPr>
          <w:rFonts w:asciiTheme="minorHAnsi" w:hAnsiTheme="minorHAnsi"/>
          <w:b/>
          <w:color w:val="00B050"/>
          <w:sz w:val="28"/>
          <w:szCs w:val="28"/>
        </w:rPr>
        <w:t>8</w:t>
      </w:r>
      <w:r w:rsidR="00246BBB" w:rsidRPr="00246BBB">
        <w:rPr>
          <w:rFonts w:asciiTheme="minorHAnsi" w:hAnsiTheme="minorHAnsi"/>
          <w:b/>
          <w:color w:val="00B050"/>
          <w:sz w:val="28"/>
          <w:szCs w:val="28"/>
        </w:rPr>
        <w:t>-0</w:t>
      </w:r>
      <w:r w:rsidR="00E7042E">
        <w:rPr>
          <w:rFonts w:asciiTheme="minorHAnsi" w:hAnsiTheme="minorHAnsi"/>
          <w:b/>
          <w:color w:val="00B050"/>
          <w:sz w:val="28"/>
          <w:szCs w:val="28"/>
        </w:rPr>
        <w:t>1</w:t>
      </w:r>
      <w:r w:rsidR="005502BA">
        <w:rPr>
          <w:rFonts w:asciiTheme="minorHAnsi" w:hAnsiTheme="minorHAnsi"/>
          <w:b/>
          <w:color w:val="00B050"/>
          <w:sz w:val="28"/>
          <w:szCs w:val="28"/>
        </w:rPr>
        <w:t>9</w:t>
      </w:r>
      <w:r w:rsidR="00246BBB" w:rsidRPr="00246BBB">
        <w:rPr>
          <w:rFonts w:asciiTheme="minorHAnsi" w:hAnsiTheme="minorHAnsi"/>
          <w:b/>
          <w:color w:val="00B050"/>
          <w:sz w:val="28"/>
          <w:szCs w:val="28"/>
        </w:rPr>
        <w:t>/2</w:t>
      </w:r>
      <w:r w:rsidR="003F49E9">
        <w:rPr>
          <w:rFonts w:asciiTheme="minorHAnsi" w:hAnsiTheme="minorHAnsi"/>
          <w:b/>
          <w:color w:val="00B050"/>
          <w:sz w:val="28"/>
          <w:szCs w:val="28"/>
        </w:rPr>
        <w:t>5</w:t>
      </w:r>
      <w:r w:rsidR="00246BBB" w:rsidRPr="00246BBB">
        <w:rPr>
          <w:rFonts w:asciiTheme="minorHAnsi" w:hAnsiTheme="minorHAnsi"/>
          <w:b/>
          <w:color w:val="00B050"/>
          <w:sz w:val="28"/>
          <w:szCs w:val="28"/>
        </w:rPr>
        <w:t>-</w:t>
      </w:r>
      <w:r w:rsidR="000415C6">
        <w:rPr>
          <w:rFonts w:asciiTheme="minorHAnsi" w:hAnsiTheme="minorHAnsi"/>
          <w:b/>
          <w:color w:val="00B050"/>
          <w:sz w:val="28"/>
          <w:szCs w:val="28"/>
        </w:rPr>
        <w:t>S</w:t>
      </w:r>
      <w:r w:rsidR="00FE5930">
        <w:rPr>
          <w:rFonts w:asciiTheme="minorHAnsi" w:hAnsiTheme="minorHAnsi"/>
          <w:b/>
          <w:color w:val="00B050"/>
          <w:sz w:val="28"/>
          <w:szCs w:val="28"/>
        </w:rPr>
        <w:t xml:space="preserve"> </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3F4EC8" w:rsidRPr="00745BA8" w14:paraId="2C814E4E" w14:textId="77777777" w:rsidTr="000776DD">
        <w:trPr>
          <w:trHeight w:val="567"/>
        </w:trPr>
        <w:tc>
          <w:tcPr>
            <w:tcW w:w="3884"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462"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0776DD">
        <w:trPr>
          <w:trHeight w:val="567"/>
        </w:trPr>
        <w:tc>
          <w:tcPr>
            <w:tcW w:w="3884"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2"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0776DD">
        <w:trPr>
          <w:trHeight w:val="567"/>
        </w:trPr>
        <w:tc>
          <w:tcPr>
            <w:tcW w:w="3884"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462"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0776DD">
        <w:trPr>
          <w:trHeight w:val="567"/>
        </w:trPr>
        <w:tc>
          <w:tcPr>
            <w:tcW w:w="3884"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462"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0776DD">
        <w:trPr>
          <w:trHeight w:val="979"/>
        </w:trPr>
        <w:tc>
          <w:tcPr>
            <w:tcW w:w="3884"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sidRPr="000B5CCB">
              <w:rPr>
                <w:rStyle w:val="Sprotnaopomba-sklic"/>
                <w:rFonts w:asciiTheme="minorHAnsi" w:hAnsiTheme="minorHAnsi"/>
                <w:color w:val="00B050"/>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2"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0776DD">
        <w:trPr>
          <w:trHeight w:val="1758"/>
        </w:trPr>
        <w:tc>
          <w:tcPr>
            <w:tcW w:w="3884"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462"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0776DD">
        <w:trPr>
          <w:trHeight w:val="567"/>
        </w:trPr>
        <w:tc>
          <w:tcPr>
            <w:tcW w:w="3884"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1A58A15D" w14:textId="4036855A"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592FB69B" w14:textId="77777777" w:rsidTr="000776DD">
        <w:trPr>
          <w:trHeight w:val="567"/>
        </w:trPr>
        <w:tc>
          <w:tcPr>
            <w:tcW w:w="3884"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6BE55D0D" w14:textId="6BD66B37"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7519D0D4" w14:textId="77777777" w:rsidTr="000776DD">
        <w:trPr>
          <w:trHeight w:val="567"/>
        </w:trPr>
        <w:tc>
          <w:tcPr>
            <w:tcW w:w="3884"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2" w:type="dxa"/>
            <w:vAlign w:val="center"/>
          </w:tcPr>
          <w:p w14:paraId="5B58B4B8" w14:textId="459AE72B"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058CA781" w14:textId="77777777" w:rsidTr="000776DD">
        <w:trPr>
          <w:trHeight w:val="567"/>
        </w:trPr>
        <w:tc>
          <w:tcPr>
            <w:tcW w:w="3884"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(DA / NE)</w:t>
            </w:r>
          </w:p>
        </w:tc>
        <w:tc>
          <w:tcPr>
            <w:tcW w:w="5462"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879AB9" w14:textId="77777777" w:rsidR="00375976" w:rsidRDefault="00375976" w:rsidP="00C226C5">
      <w:pPr>
        <w:spacing w:after="120"/>
        <w:jc w:val="both"/>
        <w:rPr>
          <w:rFonts w:asciiTheme="minorHAnsi" w:hAnsiTheme="minorHAnsi"/>
          <w:sz w:val="22"/>
          <w:szCs w:val="22"/>
        </w:rPr>
      </w:pPr>
    </w:p>
    <w:p w14:paraId="7A2ED7EF" w14:textId="77777777" w:rsidR="008230DE" w:rsidRPr="00230699" w:rsidRDefault="008230DE" w:rsidP="008230DE">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721EEFD8" w14:textId="16DFC32E" w:rsidR="008230DE" w:rsidRPr="00BE03F2" w:rsidRDefault="008230DE" w:rsidP="008230DE">
      <w:pPr>
        <w:jc w:val="both"/>
        <w:rPr>
          <w:rFonts w:asciiTheme="minorHAnsi" w:hAnsiTheme="minorHAnsi" w:cstheme="minorHAnsi"/>
          <w:i/>
          <w:sz w:val="12"/>
          <w:szCs w:val="12"/>
        </w:rPr>
      </w:pPr>
      <w:r w:rsidRPr="00BE03F2">
        <w:rPr>
          <w:rFonts w:asciiTheme="minorHAnsi" w:hAnsiTheme="minorHAnsi" w:cstheme="minorHAnsi"/>
          <w:i/>
          <w:sz w:val="12"/>
          <w:szCs w:val="12"/>
        </w:rPr>
        <w:t xml:space="preserve">     </w:t>
      </w:r>
    </w:p>
    <w:tbl>
      <w:tblPr>
        <w:tblW w:w="9527" w:type="dxa"/>
        <w:tblLook w:val="04A0" w:firstRow="1" w:lastRow="0" w:firstColumn="1" w:lastColumn="0" w:noHBand="0" w:noVBand="1"/>
      </w:tblPr>
      <w:tblGrid>
        <w:gridCol w:w="703"/>
        <w:gridCol w:w="1106"/>
        <w:gridCol w:w="7718"/>
      </w:tblGrid>
      <w:tr w:rsidR="008230DE" w:rsidRPr="00230699" w14:paraId="7BD36288" w14:textId="77777777" w:rsidTr="005502BA">
        <w:trPr>
          <w:trHeight w:val="567"/>
        </w:trPr>
        <w:tc>
          <w:tcPr>
            <w:tcW w:w="703" w:type="dxa"/>
            <w:tcBorders>
              <w:top w:val="single" w:sz="4" w:space="0" w:color="auto"/>
              <w:bottom w:val="single" w:sz="4" w:space="0" w:color="auto"/>
            </w:tcBorders>
            <w:shd w:val="clear" w:color="auto" w:fill="auto"/>
            <w:vAlign w:val="center"/>
          </w:tcPr>
          <w:p w14:paraId="7A415EB6" w14:textId="35C0EB80" w:rsidR="008230DE" w:rsidRPr="0032700B" w:rsidRDefault="008230DE"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8DB6F78" w14:textId="6E704F27" w:rsidR="008230DE" w:rsidRPr="0032700B" w:rsidRDefault="008230DE"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1</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5550121A" w14:textId="1FA3D9CD" w:rsidR="008230DE" w:rsidRPr="0032700B" w:rsidRDefault="005502BA" w:rsidP="005502BA">
            <w:pPr>
              <w:rPr>
                <w:rFonts w:asciiTheme="minorHAnsi" w:hAnsiTheme="minorHAnsi" w:cstheme="minorHAnsi"/>
                <w:bCs/>
                <w:sz w:val="22"/>
                <w:szCs w:val="22"/>
              </w:rPr>
            </w:pPr>
            <w:r w:rsidRPr="005502BA">
              <w:rPr>
                <w:rFonts w:asciiTheme="minorHAnsi" w:hAnsiTheme="minorHAnsi" w:cstheme="minorHAnsi"/>
                <w:bCs/>
                <w:sz w:val="22"/>
                <w:szCs w:val="22"/>
              </w:rPr>
              <w:t>Storitve vzdrževanja in servisiranja dvigal ZZZS OE Ljubljana</w:t>
            </w:r>
          </w:p>
        </w:tc>
      </w:tr>
      <w:tr w:rsidR="008230DE" w:rsidRPr="00230699" w14:paraId="07EDF908" w14:textId="77777777" w:rsidTr="005502BA">
        <w:trPr>
          <w:trHeight w:val="567"/>
        </w:trPr>
        <w:tc>
          <w:tcPr>
            <w:tcW w:w="703" w:type="dxa"/>
            <w:tcBorders>
              <w:top w:val="single" w:sz="4" w:space="0" w:color="auto"/>
              <w:bottom w:val="single" w:sz="4" w:space="0" w:color="auto"/>
            </w:tcBorders>
            <w:shd w:val="clear" w:color="auto" w:fill="auto"/>
            <w:vAlign w:val="center"/>
          </w:tcPr>
          <w:p w14:paraId="44E67E2A" w14:textId="45176790" w:rsidR="008230DE" w:rsidRPr="0032700B" w:rsidRDefault="008230DE"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982FC8E" w14:textId="4F2865D0" w:rsidR="008230DE" w:rsidRPr="0032700B" w:rsidRDefault="008230DE"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111FB1A0" w14:textId="2EC7BC77" w:rsidR="008230DE" w:rsidRPr="0032700B" w:rsidRDefault="005502BA" w:rsidP="005502BA">
            <w:pPr>
              <w:rPr>
                <w:rFonts w:asciiTheme="minorHAnsi" w:hAnsiTheme="minorHAnsi" w:cstheme="minorHAnsi"/>
                <w:bCs/>
                <w:sz w:val="22"/>
                <w:szCs w:val="22"/>
              </w:rPr>
            </w:pPr>
            <w:r w:rsidRPr="005502BA">
              <w:rPr>
                <w:rFonts w:asciiTheme="minorHAnsi" w:hAnsiTheme="minorHAnsi" w:cstheme="minorHAnsi"/>
                <w:bCs/>
                <w:sz w:val="22"/>
                <w:szCs w:val="22"/>
              </w:rPr>
              <w:t>Storitve vzdrževanja in servisiranja dvigal ZZZS OE Kranj</w:t>
            </w:r>
          </w:p>
        </w:tc>
      </w:tr>
      <w:tr w:rsidR="008230DE" w:rsidRPr="00230699" w14:paraId="648A8D37" w14:textId="77777777" w:rsidTr="005502BA">
        <w:trPr>
          <w:trHeight w:val="567"/>
        </w:trPr>
        <w:tc>
          <w:tcPr>
            <w:tcW w:w="703" w:type="dxa"/>
            <w:tcBorders>
              <w:top w:val="single" w:sz="4" w:space="0" w:color="auto"/>
              <w:bottom w:val="single" w:sz="4" w:space="0" w:color="auto"/>
            </w:tcBorders>
            <w:shd w:val="clear" w:color="auto" w:fill="auto"/>
            <w:vAlign w:val="center"/>
          </w:tcPr>
          <w:p w14:paraId="6BB9CDE4" w14:textId="743C28DA" w:rsidR="008230DE" w:rsidRPr="0032700B" w:rsidRDefault="008230DE"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21C85D5" w14:textId="565A0803" w:rsidR="008230DE" w:rsidRPr="0032700B" w:rsidRDefault="008230DE"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3</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2B472CB3" w14:textId="6A3F6009" w:rsidR="008230DE" w:rsidRPr="0032700B" w:rsidRDefault="005502BA" w:rsidP="005502BA">
            <w:pPr>
              <w:rPr>
                <w:rFonts w:asciiTheme="minorHAnsi" w:hAnsiTheme="minorHAnsi" w:cstheme="minorHAnsi"/>
                <w:bCs/>
                <w:sz w:val="22"/>
                <w:szCs w:val="22"/>
              </w:rPr>
            </w:pPr>
            <w:r w:rsidRPr="005502BA">
              <w:rPr>
                <w:rFonts w:asciiTheme="minorHAnsi" w:hAnsiTheme="minorHAnsi" w:cstheme="minorHAnsi"/>
                <w:bCs/>
                <w:sz w:val="22"/>
                <w:szCs w:val="22"/>
              </w:rPr>
              <w:t>Storitve vzdrževanja in servisiranja dvigal ZZZS OE Celje</w:t>
            </w:r>
          </w:p>
        </w:tc>
      </w:tr>
      <w:tr w:rsidR="005502BA" w:rsidRPr="00230699" w14:paraId="3AA7212C" w14:textId="77777777" w:rsidTr="005502BA">
        <w:trPr>
          <w:trHeight w:val="567"/>
        </w:trPr>
        <w:tc>
          <w:tcPr>
            <w:tcW w:w="703" w:type="dxa"/>
            <w:tcBorders>
              <w:top w:val="single" w:sz="4" w:space="0" w:color="auto"/>
              <w:bottom w:val="single" w:sz="4" w:space="0" w:color="auto"/>
            </w:tcBorders>
            <w:shd w:val="clear" w:color="auto" w:fill="auto"/>
            <w:vAlign w:val="center"/>
          </w:tcPr>
          <w:p w14:paraId="6CC07461" w14:textId="21EF6AD5" w:rsidR="005502BA" w:rsidRPr="0032700B" w:rsidRDefault="005502BA"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2E3D8E1F" w14:textId="6571C769" w:rsidR="005502BA" w:rsidRPr="0032700B" w:rsidRDefault="005502BA"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4</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0A820FDC" w14:textId="6EBAC4A6" w:rsidR="005502BA" w:rsidRPr="005502BA" w:rsidRDefault="005502BA" w:rsidP="005502BA">
            <w:pPr>
              <w:rPr>
                <w:rFonts w:asciiTheme="minorHAnsi" w:hAnsiTheme="minorHAnsi" w:cstheme="minorHAnsi"/>
                <w:bCs/>
                <w:sz w:val="22"/>
                <w:szCs w:val="22"/>
              </w:rPr>
            </w:pPr>
            <w:r w:rsidRPr="006978C3">
              <w:rPr>
                <w:rFonts w:asciiTheme="minorHAnsi" w:hAnsiTheme="minorHAnsi" w:cstheme="minorHAnsi"/>
                <w:bCs/>
                <w:sz w:val="22"/>
                <w:szCs w:val="22"/>
              </w:rPr>
              <w:t>Storitve vzdrževanja in servisiranja dvigal ZZZS OE Maribor</w:t>
            </w:r>
          </w:p>
        </w:tc>
      </w:tr>
      <w:tr w:rsidR="005502BA" w:rsidRPr="00230699" w14:paraId="37B6930C" w14:textId="77777777" w:rsidTr="005502BA">
        <w:trPr>
          <w:trHeight w:val="567"/>
        </w:trPr>
        <w:tc>
          <w:tcPr>
            <w:tcW w:w="703" w:type="dxa"/>
            <w:tcBorders>
              <w:top w:val="single" w:sz="4" w:space="0" w:color="auto"/>
              <w:bottom w:val="single" w:sz="4" w:space="0" w:color="auto"/>
            </w:tcBorders>
            <w:shd w:val="clear" w:color="auto" w:fill="auto"/>
            <w:vAlign w:val="center"/>
          </w:tcPr>
          <w:p w14:paraId="752BAF3E" w14:textId="5DFA9F4A" w:rsidR="005502BA" w:rsidRPr="0032700B" w:rsidRDefault="005502BA"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27EED09D" w14:textId="55B8C9C4" w:rsidR="005502BA" w:rsidRPr="0032700B" w:rsidRDefault="005502BA"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5</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vAlign w:val="center"/>
          </w:tcPr>
          <w:p w14:paraId="0FC5F0E1" w14:textId="49B54593" w:rsidR="005502BA" w:rsidRPr="005502BA" w:rsidRDefault="005502BA" w:rsidP="005502BA">
            <w:pPr>
              <w:rPr>
                <w:rFonts w:asciiTheme="minorHAnsi" w:hAnsiTheme="minorHAnsi" w:cstheme="minorHAnsi"/>
                <w:bCs/>
                <w:sz w:val="22"/>
                <w:szCs w:val="22"/>
              </w:rPr>
            </w:pPr>
            <w:r w:rsidRPr="006978C3">
              <w:rPr>
                <w:rFonts w:asciiTheme="minorHAnsi" w:hAnsiTheme="minorHAnsi" w:cstheme="minorHAnsi"/>
                <w:bCs/>
                <w:sz w:val="22"/>
                <w:szCs w:val="22"/>
              </w:rPr>
              <w:t>Storitve vzdrževanja in servisiranja dvigal ZZZS OE Murska Sobota</w:t>
            </w:r>
          </w:p>
        </w:tc>
      </w:tr>
    </w:tbl>
    <w:p w14:paraId="4D135849" w14:textId="77777777" w:rsidR="008230DE" w:rsidRPr="00375976" w:rsidRDefault="008230DE" w:rsidP="00C226C5">
      <w:pPr>
        <w:spacing w:after="120"/>
        <w:jc w:val="both"/>
        <w:rPr>
          <w:rFonts w:asciiTheme="minorHAnsi" w:hAnsiTheme="minorHAnsi"/>
          <w:sz w:val="22"/>
          <w:szCs w:val="22"/>
        </w:rPr>
      </w:pPr>
    </w:p>
    <w:p w14:paraId="6D4769D9" w14:textId="1940F94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BB7275" w:rsidRPr="00BB7275">
        <w:rPr>
          <w:rFonts w:asciiTheme="minorHAnsi" w:hAnsiTheme="minorHAnsi"/>
          <w:b/>
          <w:sz w:val="22"/>
          <w:szCs w:val="22"/>
        </w:rPr>
        <w:t>oddajo ponudbe ponudnik potrdi, da v celoti sprejema naročnikove pogoje iz razpisne dokumentacije, ki se nanašajo na sklop, za katerega oddaja ponudbo.</w:t>
      </w:r>
    </w:p>
    <w:p w14:paraId="67B48BCF" w14:textId="77777777" w:rsidR="00804626" w:rsidRPr="00482ACF" w:rsidRDefault="00804626" w:rsidP="00804626">
      <w:pPr>
        <w:jc w:val="both"/>
        <w:rPr>
          <w:rFonts w:asciiTheme="minorHAnsi" w:hAnsiTheme="minorHAnsi"/>
          <w:b/>
          <w:sz w:val="22"/>
          <w:szCs w:val="22"/>
        </w:rPr>
      </w:pPr>
    </w:p>
    <w:p w14:paraId="146478B7" w14:textId="25AAB33C"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C91CE8">
        <w:rPr>
          <w:rFonts w:asciiTheme="minorHAnsi" w:hAnsiTheme="minorHAnsi" w:cstheme="minorHAnsi"/>
          <w:sz w:val="22"/>
          <w:szCs w:val="22"/>
        </w:rPr>
        <w:t xml:space="preserve">do </w:t>
      </w:r>
      <w:r w:rsidR="004A23AE" w:rsidRPr="00C91CE8">
        <w:rPr>
          <w:rFonts w:asciiTheme="minorHAnsi" w:hAnsiTheme="minorHAnsi" w:cstheme="minorHAnsi"/>
          <w:b/>
          <w:sz w:val="22"/>
          <w:szCs w:val="22"/>
        </w:rPr>
        <w:t>3</w:t>
      </w:r>
      <w:r w:rsidR="005502BA" w:rsidRPr="00C91CE8">
        <w:rPr>
          <w:rFonts w:asciiTheme="minorHAnsi" w:hAnsiTheme="minorHAnsi" w:cstheme="minorHAnsi"/>
          <w:b/>
          <w:sz w:val="22"/>
          <w:szCs w:val="22"/>
        </w:rPr>
        <w:t>1</w:t>
      </w:r>
      <w:r w:rsidR="00D32B7C" w:rsidRPr="00C91CE8">
        <w:rPr>
          <w:rFonts w:asciiTheme="minorHAnsi" w:hAnsiTheme="minorHAnsi" w:cstheme="minorHAnsi"/>
          <w:b/>
          <w:sz w:val="22"/>
          <w:szCs w:val="22"/>
        </w:rPr>
        <w:t>. </w:t>
      </w:r>
      <w:r w:rsidR="005502BA" w:rsidRPr="00C91CE8">
        <w:rPr>
          <w:rFonts w:asciiTheme="minorHAnsi" w:hAnsiTheme="minorHAnsi" w:cstheme="minorHAnsi"/>
          <w:b/>
          <w:sz w:val="22"/>
          <w:szCs w:val="22"/>
        </w:rPr>
        <w:t>12</w:t>
      </w:r>
      <w:r w:rsidR="00D32B7C" w:rsidRPr="00C91CE8">
        <w:rPr>
          <w:rFonts w:asciiTheme="minorHAnsi" w:hAnsiTheme="minorHAnsi" w:cstheme="minorHAnsi"/>
          <w:b/>
          <w:sz w:val="22"/>
          <w:szCs w:val="22"/>
        </w:rPr>
        <w:t>. 202</w:t>
      </w:r>
      <w:r w:rsidR="0086599E" w:rsidRPr="00C91CE8">
        <w:rPr>
          <w:rFonts w:asciiTheme="minorHAnsi" w:hAnsiTheme="minorHAnsi" w:cstheme="minorHAnsi"/>
          <w:b/>
          <w:sz w:val="22"/>
          <w:szCs w:val="22"/>
        </w:rPr>
        <w:t>5</w:t>
      </w:r>
      <w:r w:rsidRPr="00C91CE8">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CD0B96B" w14:textId="77777777" w:rsidR="007B51B3" w:rsidRPr="00E5567F" w:rsidRDefault="007B51B3" w:rsidP="00BE03F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13772624" w14:textId="62F0ADC5" w:rsidR="007B51B3" w:rsidRPr="00A1018B" w:rsidRDefault="007B51B3" w:rsidP="00BE03F2">
      <w:pPr>
        <w:spacing w:before="120"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4E7A319" w14:textId="77777777" w:rsidR="007B51B3" w:rsidRDefault="007B51B3" w:rsidP="00246BBB">
      <w:pPr>
        <w:jc w:val="both"/>
        <w:rPr>
          <w:rFonts w:asciiTheme="minorHAnsi" w:hAnsiTheme="minorHAnsi"/>
          <w:sz w:val="22"/>
          <w:szCs w:val="22"/>
        </w:rPr>
      </w:pPr>
    </w:p>
    <w:p w14:paraId="554B1883" w14:textId="77777777" w:rsidR="000776DD" w:rsidRPr="00603E0A" w:rsidRDefault="000776DD"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6C12FDBC" w14:textId="189D03A5" w:rsidR="00246BBB" w:rsidRPr="00BE03F2" w:rsidRDefault="00246BBB" w:rsidP="00BE03F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246BBB" w:rsidRPr="00BE03F2"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776DD"/>
    <w:rsid w:val="000902C6"/>
    <w:rsid w:val="000975DD"/>
    <w:rsid w:val="000A387B"/>
    <w:rsid w:val="000B5CCB"/>
    <w:rsid w:val="000C3F51"/>
    <w:rsid w:val="000C693D"/>
    <w:rsid w:val="000D3B71"/>
    <w:rsid w:val="000F0720"/>
    <w:rsid w:val="00172DB6"/>
    <w:rsid w:val="00184BAF"/>
    <w:rsid w:val="00186AF3"/>
    <w:rsid w:val="001A7601"/>
    <w:rsid w:val="001B359D"/>
    <w:rsid w:val="001C7884"/>
    <w:rsid w:val="002057A9"/>
    <w:rsid w:val="00211228"/>
    <w:rsid w:val="00224CD2"/>
    <w:rsid w:val="002300FB"/>
    <w:rsid w:val="00230EE5"/>
    <w:rsid w:val="00246BBB"/>
    <w:rsid w:val="00263F95"/>
    <w:rsid w:val="002B4EA3"/>
    <w:rsid w:val="002C2001"/>
    <w:rsid w:val="002F2430"/>
    <w:rsid w:val="00360757"/>
    <w:rsid w:val="00364582"/>
    <w:rsid w:val="00375976"/>
    <w:rsid w:val="003828F2"/>
    <w:rsid w:val="003F1584"/>
    <w:rsid w:val="003F49E9"/>
    <w:rsid w:val="003F4EC8"/>
    <w:rsid w:val="004337C4"/>
    <w:rsid w:val="00443B40"/>
    <w:rsid w:val="00482ACF"/>
    <w:rsid w:val="004A23AE"/>
    <w:rsid w:val="004C7CCE"/>
    <w:rsid w:val="004F416E"/>
    <w:rsid w:val="004F72F7"/>
    <w:rsid w:val="00536F05"/>
    <w:rsid w:val="00541CA8"/>
    <w:rsid w:val="005502BA"/>
    <w:rsid w:val="00571A23"/>
    <w:rsid w:val="005A14D0"/>
    <w:rsid w:val="005A61DE"/>
    <w:rsid w:val="005B5E76"/>
    <w:rsid w:val="005D06D7"/>
    <w:rsid w:val="005D24F7"/>
    <w:rsid w:val="005E7F61"/>
    <w:rsid w:val="00615A1D"/>
    <w:rsid w:val="00646226"/>
    <w:rsid w:val="0066081C"/>
    <w:rsid w:val="0066465D"/>
    <w:rsid w:val="006B63A2"/>
    <w:rsid w:val="006C0F26"/>
    <w:rsid w:val="006C4366"/>
    <w:rsid w:val="006C5CE6"/>
    <w:rsid w:val="006D43E2"/>
    <w:rsid w:val="006E1F07"/>
    <w:rsid w:val="006F6BD3"/>
    <w:rsid w:val="006F6EC4"/>
    <w:rsid w:val="00702FAD"/>
    <w:rsid w:val="0071541D"/>
    <w:rsid w:val="007369C5"/>
    <w:rsid w:val="00745BA8"/>
    <w:rsid w:val="0075672D"/>
    <w:rsid w:val="00761382"/>
    <w:rsid w:val="0077100C"/>
    <w:rsid w:val="00775741"/>
    <w:rsid w:val="0078430B"/>
    <w:rsid w:val="007A57BF"/>
    <w:rsid w:val="007B51B3"/>
    <w:rsid w:val="007B7D63"/>
    <w:rsid w:val="007C1DE3"/>
    <w:rsid w:val="007C6204"/>
    <w:rsid w:val="007D46D2"/>
    <w:rsid w:val="007E5D93"/>
    <w:rsid w:val="00804626"/>
    <w:rsid w:val="008104CE"/>
    <w:rsid w:val="008230DE"/>
    <w:rsid w:val="008322D1"/>
    <w:rsid w:val="00833BE7"/>
    <w:rsid w:val="00834793"/>
    <w:rsid w:val="00855041"/>
    <w:rsid w:val="008631E9"/>
    <w:rsid w:val="0086599E"/>
    <w:rsid w:val="008842E9"/>
    <w:rsid w:val="008C22B4"/>
    <w:rsid w:val="008C459D"/>
    <w:rsid w:val="008E613A"/>
    <w:rsid w:val="008F05D0"/>
    <w:rsid w:val="00903C01"/>
    <w:rsid w:val="00906CF2"/>
    <w:rsid w:val="00911EFD"/>
    <w:rsid w:val="009345DF"/>
    <w:rsid w:val="009425CB"/>
    <w:rsid w:val="00945695"/>
    <w:rsid w:val="00952F6E"/>
    <w:rsid w:val="00961413"/>
    <w:rsid w:val="00992306"/>
    <w:rsid w:val="00994516"/>
    <w:rsid w:val="00996108"/>
    <w:rsid w:val="009B626A"/>
    <w:rsid w:val="009E17C8"/>
    <w:rsid w:val="009E3F98"/>
    <w:rsid w:val="009E4BB9"/>
    <w:rsid w:val="009E664D"/>
    <w:rsid w:val="009F16D1"/>
    <w:rsid w:val="00A0177B"/>
    <w:rsid w:val="00A02F69"/>
    <w:rsid w:val="00A318BC"/>
    <w:rsid w:val="00AA3F9C"/>
    <w:rsid w:val="00AB7D3E"/>
    <w:rsid w:val="00AC0D8F"/>
    <w:rsid w:val="00B0239B"/>
    <w:rsid w:val="00B278ED"/>
    <w:rsid w:val="00B4570C"/>
    <w:rsid w:val="00B46241"/>
    <w:rsid w:val="00B910F1"/>
    <w:rsid w:val="00BA5A84"/>
    <w:rsid w:val="00BB7275"/>
    <w:rsid w:val="00BC4E17"/>
    <w:rsid w:val="00BD19A4"/>
    <w:rsid w:val="00BD341C"/>
    <w:rsid w:val="00BD4000"/>
    <w:rsid w:val="00BE03F2"/>
    <w:rsid w:val="00BF2AC4"/>
    <w:rsid w:val="00C226C5"/>
    <w:rsid w:val="00C23583"/>
    <w:rsid w:val="00C26A6B"/>
    <w:rsid w:val="00C91CE8"/>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C0EFF"/>
    <w:rsid w:val="00DC1E3A"/>
    <w:rsid w:val="00DC6CF4"/>
    <w:rsid w:val="00DD2A43"/>
    <w:rsid w:val="00E03D73"/>
    <w:rsid w:val="00E05E03"/>
    <w:rsid w:val="00E15E28"/>
    <w:rsid w:val="00E276A4"/>
    <w:rsid w:val="00E7042E"/>
    <w:rsid w:val="00E738DA"/>
    <w:rsid w:val="00E954DD"/>
    <w:rsid w:val="00ED2F82"/>
    <w:rsid w:val="00F04307"/>
    <w:rsid w:val="00F562CE"/>
    <w:rsid w:val="00F73E7D"/>
    <w:rsid w:val="00F80873"/>
    <w:rsid w:val="00F80E1F"/>
    <w:rsid w:val="00F873FC"/>
    <w:rsid w:val="00FA381F"/>
    <w:rsid w:val="00FD7034"/>
    <w:rsid w:val="00FE59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460</Words>
  <Characters>2622</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28</cp:revision>
  <cp:lastPrinted>2024-08-14T07:42:00Z</cp:lastPrinted>
  <dcterms:created xsi:type="dcterms:W3CDTF">2024-08-22T08:05:00Z</dcterms:created>
  <dcterms:modified xsi:type="dcterms:W3CDTF">2025-08-07T11:05:00Z</dcterms:modified>
</cp:coreProperties>
</file>